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166B6" w14:textId="28F346B5" w:rsidR="00E917C7" w:rsidRDefault="00E917C7" w:rsidP="00E917C7">
      <w:pPr>
        <w:shd w:val="clear" w:color="auto" w:fill="FFFFFF"/>
        <w:spacing w:before="100" w:beforeAutospacing="1" w:after="100" w:afterAutospacing="1" w:line="240" w:lineRule="auto"/>
        <w:rPr>
          <w:rFonts w:ascii="Rubik" w:eastAsia="Times New Roman" w:hAnsi="Rubik" w:cs="Times New Roman"/>
          <w:b/>
          <w:bCs/>
          <w:color w:val="070606"/>
          <w:spacing w:val="-3"/>
          <w:kern w:val="0"/>
          <w:sz w:val="29"/>
          <w:szCs w:val="29"/>
          <w14:ligatures w14:val="none"/>
        </w:rPr>
      </w:pPr>
      <w:r>
        <w:rPr>
          <w:rFonts w:ascii="Rubik" w:eastAsia="Times New Roman" w:hAnsi="Rubik" w:cs="Times New Roman"/>
          <w:b/>
          <w:bCs/>
          <w:color w:val="070606"/>
          <w:spacing w:val="-3"/>
          <w:kern w:val="0"/>
          <w:sz w:val="29"/>
          <w:szCs w:val="29"/>
          <w14:ligatures w14:val="none"/>
        </w:rPr>
        <w:t>Extra årsmöte Hemsjö Hästsportklubb 26/4 kl 11 Simmenäs</w:t>
      </w:r>
    </w:p>
    <w:p w14:paraId="5B9C53B5" w14:textId="102FD8C7" w:rsidR="00E917C7" w:rsidRDefault="003D20B6" w:rsidP="00E917C7">
      <w:pPr>
        <w:shd w:val="clear" w:color="auto" w:fill="FFFFFF"/>
        <w:spacing w:before="100" w:beforeAutospacing="1" w:after="100" w:afterAutospacing="1" w:line="240" w:lineRule="auto"/>
        <w:rPr>
          <w:rFonts w:ascii="Rubik" w:eastAsia="Times New Roman" w:hAnsi="Rubik" w:cs="Times New Roman"/>
          <w:b/>
          <w:bCs/>
          <w:color w:val="070606"/>
          <w:spacing w:val="-3"/>
          <w:kern w:val="0"/>
          <w:sz w:val="29"/>
          <w:szCs w:val="29"/>
          <w14:ligatures w14:val="none"/>
        </w:rPr>
      </w:pPr>
      <w:r>
        <w:rPr>
          <w:rFonts w:ascii="Rubik" w:eastAsia="Times New Roman" w:hAnsi="Rubik" w:cs="Times New Roman"/>
          <w:b/>
          <w:bCs/>
          <w:noProof/>
          <w:color w:val="070606"/>
          <w:spacing w:val="-3"/>
          <w:kern w:val="0"/>
          <w:sz w:val="29"/>
          <w:szCs w:val="29"/>
        </w:rPr>
        <w:drawing>
          <wp:inline distT="0" distB="0" distL="0" distR="0" wp14:anchorId="169C0065" wp14:editId="0344B7BA">
            <wp:extent cx="4787900" cy="7594600"/>
            <wp:effectExtent l="0" t="0" r="0" b="0"/>
            <wp:docPr id="8805489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548967" name="Picture 88054896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7900" cy="759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EE0A3" w14:textId="66EE360C" w:rsidR="00E917C7" w:rsidRPr="00E917C7" w:rsidRDefault="00E917C7" w:rsidP="00E917C7">
      <w:pPr>
        <w:shd w:val="clear" w:color="auto" w:fill="FFFFFF"/>
        <w:spacing w:before="100" w:beforeAutospacing="1" w:after="100" w:afterAutospacing="1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 w:rsidRPr="00E917C7">
        <w:rPr>
          <w:rFonts w:ascii="Rubik" w:eastAsia="Times New Roman" w:hAnsi="Rubik" w:cs="Times New Roman"/>
          <w:b/>
          <w:bCs/>
          <w:color w:val="070606"/>
          <w:spacing w:val="-3"/>
          <w:kern w:val="0"/>
          <w:sz w:val="29"/>
          <w:szCs w:val="29"/>
          <w14:ligatures w14:val="none"/>
        </w:rPr>
        <w:t>Dagordning:</w:t>
      </w:r>
    </w:p>
    <w:p w14:paraId="1BA53400" w14:textId="1E576108" w:rsidR="00691019" w:rsidRDefault="00E917C7" w:rsidP="00691019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 w:rsidRPr="00691019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Öppnande av mötet</w:t>
      </w:r>
    </w:p>
    <w:p w14:paraId="211AC5A2" w14:textId="77777777" w:rsidR="00691019" w:rsidRPr="00691019" w:rsidRDefault="00691019" w:rsidP="00691019">
      <w:pPr>
        <w:shd w:val="clear" w:color="auto" w:fill="FFFFFF"/>
        <w:spacing w:after="0" w:line="240" w:lineRule="auto"/>
        <w:ind w:left="720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</w:p>
    <w:p w14:paraId="03C009EC" w14:textId="5ED6D111" w:rsidR="00E917C7" w:rsidRDefault="00E917C7" w:rsidP="00691019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 w:rsidRPr="00691019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Val av mötesordförande och mötessekreterare.</w:t>
      </w:r>
    </w:p>
    <w:p w14:paraId="623FA574" w14:textId="77777777" w:rsidR="00691019" w:rsidRPr="00691019" w:rsidRDefault="00691019" w:rsidP="00691019">
      <w:pPr>
        <w:pStyle w:val="ListParagraph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</w:p>
    <w:p w14:paraId="361F1A45" w14:textId="5EC0B303" w:rsidR="00691019" w:rsidRDefault="00691019" w:rsidP="00691019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Annica Brolin valdes till mötesordförande och Katarina Truvé till mötessekreterare</w:t>
      </w:r>
    </w:p>
    <w:p w14:paraId="0F3EF9DC" w14:textId="77777777" w:rsidR="00691019" w:rsidRPr="00691019" w:rsidRDefault="00691019" w:rsidP="00691019">
      <w:pPr>
        <w:pStyle w:val="ListParagraph"/>
        <w:shd w:val="clear" w:color="auto" w:fill="FFFFFF"/>
        <w:spacing w:after="0" w:line="240" w:lineRule="auto"/>
        <w:ind w:left="1440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</w:p>
    <w:p w14:paraId="794945CC" w14:textId="392A9652" w:rsidR="00E917C7" w:rsidRDefault="00E917C7" w:rsidP="00691019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 w:rsidRPr="00691019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 xml:space="preserve"> Val av protokolljusterare och rösträknare</w:t>
      </w:r>
    </w:p>
    <w:p w14:paraId="230AB1BB" w14:textId="208971DB" w:rsidR="00691019" w:rsidRDefault="00691019" w:rsidP="00691019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Marie Alexandersson valdes till protokolljusterare och Eva Öhrvall till rösträlanre</w:t>
      </w:r>
    </w:p>
    <w:p w14:paraId="4864E662" w14:textId="77777777" w:rsidR="00691019" w:rsidRPr="00691019" w:rsidRDefault="00691019" w:rsidP="00691019">
      <w:pPr>
        <w:pStyle w:val="ListParagraph"/>
        <w:shd w:val="clear" w:color="auto" w:fill="FFFFFF"/>
        <w:spacing w:after="0" w:line="240" w:lineRule="auto"/>
        <w:ind w:left="1440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</w:p>
    <w:p w14:paraId="0B07A39D" w14:textId="61E72BF8" w:rsidR="00E917C7" w:rsidRDefault="00E917C7" w:rsidP="00691019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 w:rsidRPr="00691019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 xml:space="preserve"> Godkännande av dagordning</w:t>
      </w:r>
    </w:p>
    <w:p w14:paraId="0A40B7A4" w14:textId="563ED5B2" w:rsidR="00691019" w:rsidRDefault="00691019" w:rsidP="00691019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Dagordningen godkändes</w:t>
      </w:r>
    </w:p>
    <w:p w14:paraId="5ABF9F80" w14:textId="77777777" w:rsidR="00691019" w:rsidRPr="00691019" w:rsidRDefault="00691019" w:rsidP="00691019">
      <w:pPr>
        <w:pStyle w:val="ListParagraph"/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</w:p>
    <w:p w14:paraId="3F1C854B" w14:textId="0456E1F9" w:rsidR="00E917C7" w:rsidRDefault="00E917C7" w:rsidP="00691019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 w:rsidRPr="00691019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 xml:space="preserve"> Styrelsens verksamhetsberättelse och ekonomisk redovisning</w:t>
      </w:r>
    </w:p>
    <w:p w14:paraId="52135A29" w14:textId="5B735E4E" w:rsidR="00691019" w:rsidRDefault="00691019" w:rsidP="00691019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Annica Brolin gick igenom verksamhets berättelse och ekonomisk redovisning</w:t>
      </w:r>
    </w:p>
    <w:p w14:paraId="331E43E6" w14:textId="77777777" w:rsidR="00691019" w:rsidRPr="00691019" w:rsidRDefault="00691019" w:rsidP="00691019">
      <w:pPr>
        <w:pStyle w:val="ListParagraph"/>
        <w:shd w:val="clear" w:color="auto" w:fill="FFFFFF"/>
        <w:spacing w:after="0" w:line="240" w:lineRule="auto"/>
        <w:ind w:left="1440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</w:p>
    <w:p w14:paraId="44325E1F" w14:textId="2B1FB07D" w:rsidR="00E917C7" w:rsidRDefault="00E917C7" w:rsidP="00691019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 w:rsidRPr="00691019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 xml:space="preserve"> Fastställande av medlemsavgift och ev. andra avgifter</w:t>
      </w:r>
    </w:p>
    <w:p w14:paraId="3312015E" w14:textId="7C5BA10A" w:rsidR="00691019" w:rsidRDefault="00691019" w:rsidP="00691019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Beslut fattades att medlemsavgiterna ska vara oförändrade år 2025. Medlemsavgiften gäller för kalenderåret (250101-251231), oavsett när man betalar avgiften</w:t>
      </w:r>
    </w:p>
    <w:p w14:paraId="7B6A99E8" w14:textId="44EB18BF" w:rsidR="00691019" w:rsidRDefault="00691019" w:rsidP="00691019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Annica ska skicka ut påminnelse till alla medlemmar att betala årets avgift</w:t>
      </w:r>
    </w:p>
    <w:p w14:paraId="37F13E28" w14:textId="77777777" w:rsidR="00691019" w:rsidRPr="00691019" w:rsidRDefault="00691019" w:rsidP="00691019">
      <w:pPr>
        <w:shd w:val="clear" w:color="auto" w:fill="FFFFFF"/>
        <w:spacing w:after="0" w:line="240" w:lineRule="auto"/>
        <w:ind w:left="1080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</w:p>
    <w:p w14:paraId="5B5196DD" w14:textId="3DBD5CCE" w:rsidR="00E917C7" w:rsidRDefault="00E917C7" w:rsidP="00691019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 w:rsidRPr="00691019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 xml:space="preserve"> Val av styrelse och övriga förtroendeupp, inkluderat ledamötet till valberedning</w:t>
      </w:r>
    </w:p>
    <w:p w14:paraId="619B9666" w14:textId="07E0FE2B" w:rsidR="00691019" w:rsidRDefault="002C6440" w:rsidP="00691019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Nuvarande styrelsemedlemmar sitter kvar. Betty Jones valdes in som suppleant.</w:t>
      </w:r>
    </w:p>
    <w:p w14:paraId="167F6672" w14:textId="19612135" w:rsidR="002C6440" w:rsidRDefault="002C6440" w:rsidP="00691019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Beslutades att styelsen kan besluta sinsemellan om vilka uppdrag de olika styrelsemedlemmarna ska ha</w:t>
      </w:r>
    </w:p>
    <w:p w14:paraId="476BE8E5" w14:textId="3A55CC36" w:rsidR="002C6440" w:rsidRDefault="002C6440" w:rsidP="00691019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Annica Brolin kommer att kalla till styrelsemöte i maj månad</w:t>
      </w:r>
    </w:p>
    <w:p w14:paraId="41D9BEF5" w14:textId="15655200" w:rsidR="002C6440" w:rsidRDefault="002C6440" w:rsidP="00691019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Helen Risne är valberedning och Eva Öhrvall pratar med henne så hon är beredd att hjälpa till med underlag till styrelse 2026</w:t>
      </w:r>
    </w:p>
    <w:p w14:paraId="6331B8F0" w14:textId="77777777" w:rsidR="002C6440" w:rsidRPr="00691019" w:rsidRDefault="002C6440" w:rsidP="002C6440">
      <w:pPr>
        <w:pStyle w:val="ListParagraph"/>
        <w:shd w:val="clear" w:color="auto" w:fill="FFFFFF"/>
        <w:spacing w:after="0" w:line="240" w:lineRule="auto"/>
        <w:ind w:left="1440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</w:p>
    <w:p w14:paraId="641580B0" w14:textId="4D14C6F9" w:rsidR="00E917C7" w:rsidRDefault="00E917C7" w:rsidP="00691019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 w:rsidRPr="00691019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 xml:space="preserve"> Val av revisorer</w:t>
      </w:r>
    </w:p>
    <w:p w14:paraId="1BBC6BAE" w14:textId="5D2475F8" w:rsidR="002C6440" w:rsidRDefault="002C6440" w:rsidP="002C6440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Lina Anfjorden sitter kvar som revisor</w:t>
      </w:r>
    </w:p>
    <w:p w14:paraId="18B62AE2" w14:textId="77777777" w:rsidR="002C6440" w:rsidRPr="00691019" w:rsidRDefault="002C6440" w:rsidP="002C6440">
      <w:pPr>
        <w:pStyle w:val="ListParagraph"/>
        <w:shd w:val="clear" w:color="auto" w:fill="FFFFFF"/>
        <w:spacing w:after="0" w:line="240" w:lineRule="auto"/>
        <w:ind w:left="1440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</w:p>
    <w:p w14:paraId="27F6C910" w14:textId="75647440" w:rsidR="00E917C7" w:rsidRDefault="00E917C7" w:rsidP="00691019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 w:rsidRPr="00691019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 xml:space="preserve"> </w:t>
      </w:r>
      <w:r w:rsidR="002C6440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Vi diskuterade ridvägar</w:t>
      </w:r>
      <w:r w:rsidR="00D63B32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 xml:space="preserve"> och ersättning paddock I Ingared</w:t>
      </w:r>
    </w:p>
    <w:p w14:paraId="21BBC27D" w14:textId="5E1325F4" w:rsidR="002C6440" w:rsidRDefault="002C6440" w:rsidP="002C6440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lastRenderedPageBreak/>
        <w:t>En diskussion hölls om vad kommunen skulle hjälpa till med, t.ex farthinder och skyltar vid Hea</w:t>
      </w:r>
    </w:p>
    <w:p w14:paraId="5FD4DE27" w14:textId="777D23FA" w:rsidR="002C6440" w:rsidRDefault="002C6440" w:rsidP="002C6440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Förslag att ta upp med kommunen om att ersätta Ingareds paddock med paddock</w:t>
      </w:r>
      <w:r w:rsidR="00D63B32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 xml:space="preserve"> och förvaraing av hinder på åker vid</w:t>
      </w: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 xml:space="preserve"> Kronbergs på Truvés mark.</w:t>
      </w:r>
    </w:p>
    <w:p w14:paraId="3D1FA644" w14:textId="7B2BD302" w:rsidR="002C6440" w:rsidRPr="00FE38EC" w:rsidRDefault="002C6440" w:rsidP="002C6440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 w:rsidRPr="00FE38EC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Även förslag om vi kunde få hjälp av kommunen att anlägga ridväg längs med viltstängsel</w:t>
      </w:r>
      <w:r w:rsidR="00C11366" w:rsidRPr="00FE38EC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 xml:space="preserve">/motorväg på ‘Ingaredssidan’ direkt efter undergång motorväg på </w:t>
      </w:r>
      <w:r w:rsidR="00495767" w:rsidRPr="00FE38EC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K</w:t>
      </w:r>
      <w:r w:rsidR="00C11366" w:rsidRPr="00FE38EC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ärrbogata</w:t>
      </w:r>
      <w:r w:rsidRPr="00FE38EC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 xml:space="preserve"> </w:t>
      </w:r>
      <w:r w:rsidR="00C11366" w:rsidRPr="00FE38EC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 xml:space="preserve">på </w:t>
      </w:r>
      <w:r w:rsidR="00D63B32" w:rsidRPr="00FE38EC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ungefär 200 meter fram till Marie Alexandessons mark</w:t>
      </w:r>
      <w:r w:rsidR="00C11366" w:rsidRPr="00FE38EC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.</w:t>
      </w:r>
    </w:p>
    <w:p w14:paraId="01640375" w14:textId="28CA6F44" w:rsidR="00C11366" w:rsidRPr="00FE38EC" w:rsidRDefault="00C11366" w:rsidP="002C6440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 w:rsidRPr="00FE38EC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På Marie Alexanderssons mark skulle det öven gå att anlägga en slinga runt gården och ut längs med motorväg/</w:t>
      </w:r>
      <w:r w:rsidR="00495767" w:rsidRPr="00FE38EC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 xml:space="preserve"> </w:t>
      </w:r>
      <w:r w:rsidRPr="00FE38EC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åkerkant fram till Hea. En sådan slinga skulle vara öppen för inhyrda Maries stall och betalande medlemmar i ridklubben.</w:t>
      </w:r>
    </w:p>
    <w:p w14:paraId="43AC9B09" w14:textId="5C7CF5C8" w:rsidR="00D63B32" w:rsidRDefault="00D63B32" w:rsidP="002C6440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Finns även stora områden i Ingared vid vattentornet där det skulle vara önskvärt att få hjälp av kommunen att anlägga ridvägar</w:t>
      </w:r>
      <w:r w:rsidR="00C11366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.</w:t>
      </w:r>
    </w:p>
    <w:p w14:paraId="4C46C0CA" w14:textId="2ECAAFA8" w:rsidR="00D63B32" w:rsidRDefault="00D63B32" w:rsidP="002C6440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 xml:space="preserve">Vi diskuterade också olika aktiviteter som klubben skulle kunna genomföra, t.ex. loppis och tävlingar typ pay and jump/ </w:t>
      </w:r>
      <w:r w:rsidR="00C40B63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i</w:t>
      </w: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n</w:t>
      </w:r>
      <w:r w:rsidR="00C40B63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 xml:space="preserve">bjudninghoppning/ programridning. </w:t>
      </w: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 xml:space="preserve">Betsy kollar upp vad som gälller angånde försäkringar och medlemskap </w:t>
      </w:r>
      <w:r w:rsidR="00C40B63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för att anordna tävling.</w:t>
      </w:r>
    </w:p>
    <w:p w14:paraId="0D419CCF" w14:textId="17BE15E7" w:rsidR="00C40B63" w:rsidRDefault="00C40B63" w:rsidP="002C6440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Anna Sköld och Betsy Jones tar uppdraget att försöka anordna en tävling någon gång under hösten. Vi skulle kunna hyra Maries anläggning för en såda tävling.</w:t>
      </w:r>
    </w:p>
    <w:p w14:paraId="25CA0199" w14:textId="4FB0CF6F" w:rsidR="00C40B63" w:rsidRDefault="00C40B63" w:rsidP="002C6440">
      <w:pPr>
        <w:pStyle w:val="ListParagraph"/>
        <w:numPr>
          <w:ilvl w:val="1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Annica Brolin kommer att anordna den årliga Luciaritten</w:t>
      </w:r>
    </w:p>
    <w:p w14:paraId="61B6E5D7" w14:textId="77777777" w:rsidR="00C40B63" w:rsidRPr="00691019" w:rsidRDefault="00C40B63" w:rsidP="00C40B63">
      <w:pPr>
        <w:pStyle w:val="ListParagraph"/>
        <w:shd w:val="clear" w:color="auto" w:fill="FFFFFF"/>
        <w:spacing w:after="0" w:line="240" w:lineRule="auto"/>
        <w:ind w:left="1440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</w:p>
    <w:p w14:paraId="418C3E95" w14:textId="4A53EE54" w:rsidR="00E917C7" w:rsidRDefault="00E917C7" w:rsidP="00691019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 w:rsidRPr="00691019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 xml:space="preserve"> Mötets avslutas</w:t>
      </w:r>
    </w:p>
    <w:p w14:paraId="53E4A15F" w14:textId="77777777" w:rsidR="003D20B6" w:rsidRDefault="003D20B6" w:rsidP="003D20B6">
      <w:p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</w:p>
    <w:p w14:paraId="2B04AB3E" w14:textId="77777777" w:rsidR="003D20B6" w:rsidRDefault="003D20B6" w:rsidP="003D20B6">
      <w:p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</w:p>
    <w:p w14:paraId="09449A03" w14:textId="77777777" w:rsidR="003D20B6" w:rsidRDefault="003D20B6" w:rsidP="003D20B6">
      <w:p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</w:p>
    <w:p w14:paraId="1048415F" w14:textId="292080BE" w:rsidR="00F13748" w:rsidRDefault="003D20B6" w:rsidP="003D20B6">
      <w:p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 xml:space="preserve">Vid protokollet     </w:t>
      </w:r>
      <w:r w:rsidR="00F13748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ab/>
      </w:r>
      <w:r w:rsidR="00F13748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ab/>
      </w:r>
      <w:r w:rsidR="00F13748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ab/>
      </w:r>
      <w:r w:rsidR="00F13748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ab/>
        <w:t xml:space="preserve">     Justeras</w:t>
      </w:r>
    </w:p>
    <w:p w14:paraId="150AD91F" w14:textId="77777777" w:rsidR="00F13748" w:rsidRDefault="00F13748" w:rsidP="003D20B6">
      <w:p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</w:p>
    <w:p w14:paraId="71C9A2A2" w14:textId="77777777" w:rsidR="00F13748" w:rsidRDefault="00F13748" w:rsidP="003D20B6">
      <w:p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</w:p>
    <w:p w14:paraId="0E8FEFFB" w14:textId="77777777" w:rsidR="00F13748" w:rsidRDefault="00F13748" w:rsidP="003D20B6">
      <w:p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</w:p>
    <w:p w14:paraId="36B471FC" w14:textId="14322AF0" w:rsidR="003D20B6" w:rsidRDefault="00F13748" w:rsidP="003D20B6">
      <w:p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………………………</w:t>
      </w:r>
      <w:r w:rsidR="003D20B6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 xml:space="preserve">                                              </w:t>
      </w: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……………………………………</w:t>
      </w:r>
    </w:p>
    <w:p w14:paraId="408CB65B" w14:textId="77777777" w:rsidR="003D20B6" w:rsidRDefault="003D20B6" w:rsidP="003D20B6">
      <w:p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</w:p>
    <w:p w14:paraId="3F0C0456" w14:textId="2B10BAC3" w:rsidR="003D20B6" w:rsidRPr="003D20B6" w:rsidRDefault="003D20B6" w:rsidP="003D20B6">
      <w:pPr>
        <w:shd w:val="clear" w:color="auto" w:fill="FFFFFF"/>
        <w:spacing w:after="0" w:line="240" w:lineRule="auto"/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</w:pPr>
      <w:r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>Katarina Truvé</w:t>
      </w:r>
      <w:r w:rsidR="00F13748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ab/>
      </w:r>
      <w:r w:rsidR="00F13748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ab/>
      </w:r>
      <w:r w:rsidR="00F13748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ab/>
      </w:r>
      <w:r w:rsidR="00F13748">
        <w:rPr>
          <w:rFonts w:ascii="Rubik" w:eastAsia="Times New Roman" w:hAnsi="Rubik" w:cs="Times New Roman"/>
          <w:color w:val="070606"/>
          <w:spacing w:val="-3"/>
          <w:kern w:val="0"/>
          <w:sz w:val="29"/>
          <w:szCs w:val="29"/>
          <w14:ligatures w14:val="none"/>
        </w:rPr>
        <w:tab/>
        <w:t xml:space="preserve">         Marie Alexandersson</w:t>
      </w:r>
    </w:p>
    <w:p w14:paraId="3C49B6D1" w14:textId="77777777" w:rsidR="00E917C7" w:rsidRPr="00E917C7" w:rsidRDefault="00E917C7" w:rsidP="00E917C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169BD6C" w14:textId="77777777" w:rsidR="00621D1A" w:rsidRDefault="00621D1A"/>
    <w:sectPr w:rsidR="00621D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Rubik">
    <w:altName w:val="Cambria"/>
    <w:panose1 w:val="020B0604020202020204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E15C6"/>
    <w:multiLevelType w:val="hybridMultilevel"/>
    <w:tmpl w:val="3E22FE42"/>
    <w:lvl w:ilvl="0" w:tplc="F7C867B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E17466"/>
    <w:multiLevelType w:val="hybridMultilevel"/>
    <w:tmpl w:val="A21804BE"/>
    <w:lvl w:ilvl="0" w:tplc="F7C867B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024D83"/>
    <w:multiLevelType w:val="hybridMultilevel"/>
    <w:tmpl w:val="19C884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8094966">
    <w:abstractNumId w:val="2"/>
  </w:num>
  <w:num w:numId="2" w16cid:durableId="1096367287">
    <w:abstractNumId w:val="0"/>
  </w:num>
  <w:num w:numId="3" w16cid:durableId="1719221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7C7"/>
    <w:rsid w:val="00086F78"/>
    <w:rsid w:val="002C6440"/>
    <w:rsid w:val="00343262"/>
    <w:rsid w:val="003D20B6"/>
    <w:rsid w:val="00495767"/>
    <w:rsid w:val="004C1F7A"/>
    <w:rsid w:val="00511E65"/>
    <w:rsid w:val="005B111D"/>
    <w:rsid w:val="00621D1A"/>
    <w:rsid w:val="00691019"/>
    <w:rsid w:val="006E0760"/>
    <w:rsid w:val="00742029"/>
    <w:rsid w:val="00C11366"/>
    <w:rsid w:val="00C40B63"/>
    <w:rsid w:val="00CB515F"/>
    <w:rsid w:val="00D63B32"/>
    <w:rsid w:val="00E917C7"/>
    <w:rsid w:val="00F13748"/>
    <w:rsid w:val="00F431C7"/>
    <w:rsid w:val="00FE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07B9BB4"/>
  <w15:chartTrackingRefBased/>
  <w15:docId w15:val="{07DE29BF-97A7-CA41-87A2-61C491834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SE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17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17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17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17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17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17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17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17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17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17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17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17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17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17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17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17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17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17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17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17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17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17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17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17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17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17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17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17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17C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917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917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609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81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424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Katarina Truvé</dc:creator>
  <cp:keywords/>
  <dc:description/>
  <cp:lastModifiedBy>Katarina Truvé</cp:lastModifiedBy>
  <cp:revision>8</cp:revision>
  <cp:lastPrinted>2025-05-21T16:01:00Z</cp:lastPrinted>
  <dcterms:created xsi:type="dcterms:W3CDTF">2025-04-26T07:08:00Z</dcterms:created>
  <dcterms:modified xsi:type="dcterms:W3CDTF">2025-05-21T16:03:00Z</dcterms:modified>
</cp:coreProperties>
</file>